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2C41" w14:textId="4877F19A" w:rsidR="005B112B" w:rsidRPr="004B1E89" w:rsidRDefault="0003252C" w:rsidP="00B60056">
      <w:pPr>
        <w:pStyle w:val="PlainText"/>
        <w:rPr>
          <w:rFonts w:ascii="Albertus Medium" w:hAnsi="Albertus Medium"/>
          <w:sz w:val="24"/>
          <w:szCs w:val="24"/>
          <w:lang w:val="es-MX"/>
        </w:rPr>
      </w:pPr>
      <w:r>
        <w:rPr>
          <w:rFonts w:ascii="Albertus Medium" w:hAnsi="Albertus Medium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4CC268" wp14:editId="02278C88">
            <wp:simplePos x="0" y="0"/>
            <wp:positionH relativeFrom="column">
              <wp:posOffset>-353291</wp:posOffset>
            </wp:positionH>
            <wp:positionV relativeFrom="paragraph">
              <wp:posOffset>-374073</wp:posOffset>
            </wp:positionV>
            <wp:extent cx="1924685" cy="1094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I Woman logo with estrell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056" w:rsidRPr="004B1E89">
        <w:rPr>
          <w:rFonts w:ascii="Albertus Medium" w:hAnsi="Albertus Medium"/>
          <w:b/>
          <w:sz w:val="32"/>
          <w:szCs w:val="32"/>
          <w:lang w:val="es-MX"/>
        </w:rPr>
        <w:t xml:space="preserve">                   </w:t>
      </w:r>
      <w:r w:rsidR="004B1E89" w:rsidRPr="004B1E89">
        <w:rPr>
          <w:rFonts w:ascii="Albertus Medium" w:hAnsi="Albertus Medium"/>
          <w:b/>
          <w:sz w:val="32"/>
          <w:szCs w:val="32"/>
          <w:lang w:val="es-MX"/>
        </w:rPr>
        <w:t>Criterios del Premio de WILI</w:t>
      </w:r>
    </w:p>
    <w:p w14:paraId="5E65777E" w14:textId="77777777" w:rsidR="00E65C15" w:rsidRPr="004B1E89" w:rsidRDefault="00E65C15" w:rsidP="00E65C15">
      <w:pPr>
        <w:pStyle w:val="PlainText"/>
        <w:rPr>
          <w:rFonts w:ascii="Albertus Medium" w:hAnsi="Albertus Medium"/>
          <w:b/>
          <w:sz w:val="32"/>
          <w:szCs w:val="32"/>
          <w:lang w:val="es-MX"/>
        </w:rPr>
      </w:pPr>
    </w:p>
    <w:p w14:paraId="7DDB3535" w14:textId="72F9CF01" w:rsidR="00E65C15" w:rsidRPr="004B1E89" w:rsidRDefault="00E65C15" w:rsidP="00E65C15">
      <w:pPr>
        <w:pStyle w:val="PlainText"/>
        <w:rPr>
          <w:rFonts w:ascii="Albertus Medium" w:hAnsi="Albertus Medium"/>
          <w:b/>
          <w:sz w:val="32"/>
          <w:szCs w:val="32"/>
          <w:lang w:val="es-MX"/>
        </w:rPr>
      </w:pPr>
    </w:p>
    <w:p w14:paraId="21E40A3A" w14:textId="1B10BE98" w:rsidR="00876809" w:rsidRPr="00C1731D" w:rsidRDefault="00876809" w:rsidP="00F4024E">
      <w:pPr>
        <w:ind w:left="-720" w:firstLine="720"/>
        <w:rPr>
          <w:rFonts w:ascii="Arial" w:hAnsi="Arial" w:cs="Arial"/>
          <w:sz w:val="24"/>
          <w:szCs w:val="24"/>
          <w:lang w:val="es-MX"/>
        </w:rPr>
      </w:pPr>
      <w:r w:rsidRPr="00C1731D">
        <w:rPr>
          <w:rFonts w:ascii="Arial" w:hAnsi="Arial" w:cs="Arial"/>
          <w:b/>
          <w:bCs/>
          <w:sz w:val="24"/>
          <w:szCs w:val="24"/>
          <w:lang w:val="es-MX"/>
        </w:rPr>
        <w:t>Nombre del solicitante:</w:t>
      </w:r>
      <w:r w:rsidRPr="00C1731D">
        <w:rPr>
          <w:rFonts w:ascii="Arial" w:hAnsi="Arial" w:cs="Arial"/>
          <w:sz w:val="24"/>
          <w:szCs w:val="24"/>
          <w:lang w:val="es-MX"/>
        </w:rPr>
        <w:t xml:space="preserve">  ______________________________</w:t>
      </w:r>
    </w:p>
    <w:p w14:paraId="59B837BA" w14:textId="77777777" w:rsidR="00F4024E" w:rsidRPr="00C1731D" w:rsidRDefault="00F4024E" w:rsidP="00F4024E">
      <w:pPr>
        <w:ind w:left="-720" w:firstLine="720"/>
        <w:rPr>
          <w:rFonts w:ascii="Arial" w:hAnsi="Arial" w:cs="Arial"/>
          <w:sz w:val="24"/>
          <w:szCs w:val="24"/>
          <w:lang w:val="es-MX"/>
        </w:rPr>
      </w:pPr>
    </w:p>
    <w:p w14:paraId="20E0B6C9" w14:textId="3C7C6F19" w:rsidR="00876809" w:rsidRPr="00C1731D" w:rsidRDefault="00876809" w:rsidP="00876809">
      <w:pPr>
        <w:rPr>
          <w:rFonts w:ascii="Arial" w:hAnsi="Arial" w:cs="Arial"/>
          <w:sz w:val="24"/>
          <w:szCs w:val="24"/>
          <w:lang w:val="es-MX"/>
        </w:rPr>
      </w:pPr>
      <w:r w:rsidRPr="004B1E89">
        <w:rPr>
          <w:rFonts w:ascii="Arial" w:hAnsi="Arial" w:cs="Arial"/>
          <w:b/>
          <w:bCs/>
          <w:sz w:val="24"/>
          <w:szCs w:val="24"/>
          <w:lang w:val="es-MX"/>
        </w:rPr>
        <w:t xml:space="preserve">Correo electrónico: </w:t>
      </w:r>
      <w:r w:rsidRPr="004B1E89">
        <w:rPr>
          <w:rFonts w:ascii="Arial" w:hAnsi="Arial" w:cs="Arial"/>
          <w:sz w:val="24"/>
          <w:szCs w:val="24"/>
          <w:lang w:val="es-MX"/>
        </w:rPr>
        <w:t xml:space="preserve">___________________________ </w:t>
      </w:r>
      <w:r w:rsidRPr="004B1E89">
        <w:rPr>
          <w:rFonts w:ascii="Arial" w:hAnsi="Arial" w:cs="Arial"/>
          <w:b/>
          <w:bCs/>
          <w:sz w:val="24"/>
          <w:szCs w:val="24"/>
          <w:lang w:val="es-MX"/>
        </w:rPr>
        <w:t>Número de teléfono:</w:t>
      </w:r>
      <w:r w:rsidRPr="00C1731D">
        <w:rPr>
          <w:rFonts w:ascii="Arial" w:hAnsi="Arial" w:cs="Arial"/>
          <w:sz w:val="24"/>
          <w:szCs w:val="24"/>
          <w:lang w:val="es-MX"/>
        </w:rPr>
        <w:t xml:space="preserve"> __________________</w:t>
      </w:r>
    </w:p>
    <w:p w14:paraId="6F4ABA79" w14:textId="77777777" w:rsidR="00876809" w:rsidRPr="00C1731D" w:rsidRDefault="00876809" w:rsidP="00F4024E">
      <w:pPr>
        <w:widowControl w:val="0"/>
        <w:rPr>
          <w:rFonts w:ascii="Arial" w:hAnsi="Arial" w:cs="Arial"/>
          <w:sz w:val="24"/>
          <w:szCs w:val="24"/>
          <w:lang w:val="es-MX"/>
        </w:rPr>
      </w:pPr>
    </w:p>
    <w:p w14:paraId="32106F75" w14:textId="52779B0A" w:rsidR="00876809" w:rsidRPr="00C1731D" w:rsidRDefault="00876809" w:rsidP="00876809">
      <w:pPr>
        <w:pStyle w:val="PlainText"/>
        <w:rPr>
          <w:rFonts w:ascii="Arial" w:hAnsi="Arial" w:cs="Aharoni"/>
          <w:bCs/>
          <w:sz w:val="28"/>
          <w:szCs w:val="28"/>
          <w:lang w:val="es-MX"/>
        </w:rPr>
      </w:pPr>
      <w:r w:rsidRPr="00C1731D">
        <w:rPr>
          <w:rFonts w:ascii="Arial" w:hAnsi="Arial" w:cs="Aharoni"/>
          <w:bCs/>
          <w:sz w:val="28"/>
          <w:szCs w:val="28"/>
          <w:lang w:val="es-MX"/>
        </w:rPr>
        <w:t xml:space="preserve">A. Marque las casillas </w:t>
      </w:r>
      <w:r w:rsidRPr="00E65C15">
        <w:rPr>
          <w:rFonts w:ascii="Arial" w:eastAsia="Wingdings-Regular" w:hAnsi="Arial" w:cs="Arial"/>
          <w:sz w:val="28"/>
          <w:szCs w:val="28"/>
        </w:rPr>
        <w:sym w:font="Marlett" w:char="F061"/>
      </w:r>
      <w:r w:rsidRPr="00C1731D">
        <w:rPr>
          <w:rFonts w:ascii="Arial" w:eastAsia="Wingdings-Regular" w:hAnsi="Arial" w:cs="Arial"/>
          <w:sz w:val="28"/>
          <w:szCs w:val="28"/>
          <w:lang w:val="es-MX"/>
        </w:rPr>
        <w:t xml:space="preserve"> </w:t>
      </w:r>
      <w:r w:rsidRPr="00C1731D">
        <w:rPr>
          <w:rFonts w:ascii="Arial" w:hAnsi="Arial" w:cs="Aharoni"/>
          <w:bCs/>
          <w:sz w:val="28"/>
          <w:szCs w:val="28"/>
          <w:lang w:val="es-MX"/>
        </w:rPr>
        <w:t>a continuación para confirmar que cumple con los criterios para un Premio WILI</w:t>
      </w:r>
    </w:p>
    <w:p w14:paraId="3B9096D9" w14:textId="77777777" w:rsidR="00876809" w:rsidRPr="00C1731D" w:rsidRDefault="00876809" w:rsidP="00876809">
      <w:pPr>
        <w:pStyle w:val="PlainText"/>
        <w:rPr>
          <w:rFonts w:ascii="Arial" w:hAnsi="Arial" w:cs="Aharoni"/>
          <w:bCs/>
          <w:sz w:val="28"/>
          <w:szCs w:val="28"/>
          <w:lang w:val="es-MX"/>
        </w:rPr>
      </w:pPr>
    </w:p>
    <w:p w14:paraId="34F7D747" w14:textId="2483565A" w:rsidR="00876809" w:rsidRPr="00C1731D" w:rsidRDefault="00876809" w:rsidP="00022FBC">
      <w:pPr>
        <w:pStyle w:val="PlainText"/>
        <w:numPr>
          <w:ilvl w:val="0"/>
          <w:numId w:val="16"/>
        </w:numPr>
        <w:rPr>
          <w:rFonts w:ascii="Arial" w:hAnsi="Arial" w:cs="Aharoni"/>
          <w:bCs/>
          <w:sz w:val="28"/>
          <w:szCs w:val="28"/>
          <w:lang w:val="es-MX"/>
        </w:rPr>
      </w:pPr>
      <w:r w:rsidRPr="004B1E89">
        <w:rPr>
          <w:rFonts w:ascii="Arial" w:hAnsi="Arial" w:cs="Aharoni"/>
          <w:b/>
          <w:sz w:val="28"/>
          <w:szCs w:val="28"/>
          <w:lang w:val="es-MX"/>
        </w:rPr>
        <w:t>Mujer de escasos recursos.</w:t>
      </w:r>
      <w:r w:rsidRPr="00C1731D">
        <w:rPr>
          <w:rFonts w:ascii="Arial" w:hAnsi="Arial" w:cs="Aharoni"/>
          <w:bCs/>
          <w:sz w:val="28"/>
          <w:szCs w:val="28"/>
          <w:lang w:val="es-MX"/>
        </w:rPr>
        <w:t xml:space="preserve"> [Por ejemplo, contribución familiar evaluada como "0" en la solicitud de ayuda financiera de su escuela.]</w:t>
      </w:r>
    </w:p>
    <w:p w14:paraId="4C8FE802" w14:textId="5FDA7512" w:rsidR="00876809" w:rsidRPr="00C1731D" w:rsidRDefault="00876809" w:rsidP="00022FBC">
      <w:pPr>
        <w:pStyle w:val="PlainText"/>
        <w:numPr>
          <w:ilvl w:val="0"/>
          <w:numId w:val="16"/>
        </w:numPr>
        <w:rPr>
          <w:rFonts w:ascii="Arial" w:hAnsi="Arial" w:cs="Aharoni"/>
          <w:bCs/>
          <w:sz w:val="28"/>
          <w:szCs w:val="28"/>
          <w:lang w:val="es-MX"/>
        </w:rPr>
      </w:pPr>
      <w:r w:rsidRPr="004B1E89">
        <w:rPr>
          <w:rFonts w:ascii="Arial" w:hAnsi="Arial" w:cs="Aharoni"/>
          <w:b/>
          <w:sz w:val="28"/>
          <w:szCs w:val="28"/>
          <w:lang w:val="es-MX"/>
        </w:rPr>
        <w:t>Punto de calificación 3.0 o superior</w:t>
      </w:r>
      <w:r w:rsidRPr="00C1731D">
        <w:rPr>
          <w:rFonts w:ascii="Arial" w:hAnsi="Arial" w:cs="Aharoni"/>
          <w:bCs/>
          <w:sz w:val="28"/>
          <w:szCs w:val="28"/>
          <w:lang w:val="es-MX"/>
        </w:rPr>
        <w:t xml:space="preserve"> [si se solicita financiación para la meta de educación superior.]</w:t>
      </w:r>
    </w:p>
    <w:p w14:paraId="535E0B32" w14:textId="0163DCF9" w:rsidR="005B112B" w:rsidRPr="00C1731D" w:rsidRDefault="0003252C" w:rsidP="00C70B26">
      <w:pPr>
        <w:pStyle w:val="PlainText"/>
        <w:ind w:left="1080"/>
        <w:rPr>
          <w:rFonts w:ascii="Arial" w:hAnsi="Arial" w:cs="Aharoni"/>
          <w:b/>
          <w:sz w:val="28"/>
          <w:szCs w:val="28"/>
          <w:lang w:val="es-MX"/>
        </w:rPr>
      </w:pPr>
      <w:r w:rsidRPr="00C1731D"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5B63D476" w14:textId="77777777" w:rsidR="00022FBC" w:rsidRPr="00C1731D" w:rsidRDefault="00022FBC" w:rsidP="00022FBC">
      <w:pPr>
        <w:rPr>
          <w:rFonts w:ascii="Arial" w:hAnsi="Arial" w:cs="Arial"/>
          <w:sz w:val="24"/>
          <w:szCs w:val="24"/>
          <w:lang w:val="es-MX"/>
        </w:rPr>
      </w:pPr>
      <w:r w:rsidRPr="00C1731D">
        <w:rPr>
          <w:rFonts w:ascii="Arial" w:hAnsi="Arial" w:cs="Arial"/>
          <w:sz w:val="24"/>
          <w:szCs w:val="24"/>
          <w:lang w:val="es-MX"/>
        </w:rPr>
        <w:t xml:space="preserve">B. </w:t>
      </w:r>
      <w:r w:rsidRPr="00AB4735">
        <w:rPr>
          <w:rFonts w:ascii="Arial" w:hAnsi="Arial" w:cs="Arial"/>
          <w:sz w:val="28"/>
          <w:szCs w:val="28"/>
          <w:lang w:val="es-MX"/>
        </w:rPr>
        <w:t>Si ha confirmado que cumple con los criterios del Premio WILI, responda a estas preguntas:</w:t>
      </w:r>
    </w:p>
    <w:p w14:paraId="67032976" w14:textId="77777777" w:rsidR="00AB4735" w:rsidRDefault="00AB4735" w:rsidP="00022FBC">
      <w:pPr>
        <w:ind w:left="360"/>
        <w:rPr>
          <w:rFonts w:ascii="Arial" w:hAnsi="Arial" w:cs="Arial"/>
          <w:sz w:val="24"/>
          <w:szCs w:val="24"/>
          <w:lang w:val="es-MX"/>
        </w:rPr>
      </w:pPr>
    </w:p>
    <w:p w14:paraId="74A2E48B" w14:textId="38246353" w:rsidR="00022FBC" w:rsidRPr="00C1731D" w:rsidRDefault="00022FBC" w:rsidP="00022FBC">
      <w:pPr>
        <w:ind w:left="360"/>
        <w:rPr>
          <w:rFonts w:ascii="Arial" w:hAnsi="Arial" w:cs="Arial"/>
          <w:sz w:val="24"/>
          <w:szCs w:val="24"/>
          <w:lang w:val="es-MX"/>
        </w:rPr>
      </w:pPr>
      <w:r w:rsidRPr="00C1731D">
        <w:rPr>
          <w:rFonts w:ascii="Arial" w:hAnsi="Arial" w:cs="Arial"/>
          <w:sz w:val="24"/>
          <w:szCs w:val="24"/>
          <w:lang w:val="es-MX"/>
        </w:rPr>
        <w:t>1) ¿Por qué este premio es económicamente necesario para usted?</w:t>
      </w:r>
    </w:p>
    <w:p w14:paraId="19EEAE56" w14:textId="77777777" w:rsidR="00022FBC" w:rsidRPr="00C1731D" w:rsidRDefault="00022FBC" w:rsidP="00022FBC">
      <w:pPr>
        <w:pStyle w:val="PlainText"/>
        <w:ind w:left="360"/>
        <w:rPr>
          <w:rFonts w:ascii="Arial" w:hAnsi="Arial" w:cs="Aharoni"/>
          <w:bCs/>
          <w:sz w:val="24"/>
          <w:szCs w:val="24"/>
          <w:lang w:val="es-MX"/>
        </w:rPr>
      </w:pPr>
    </w:p>
    <w:p w14:paraId="2C15C0DF" w14:textId="3A5D199A" w:rsidR="0035254A" w:rsidRPr="00C1731D" w:rsidRDefault="0035254A" w:rsidP="0035254A">
      <w:pPr>
        <w:pStyle w:val="PlainText"/>
        <w:rPr>
          <w:rFonts w:ascii="Arial" w:hAnsi="Arial" w:cs="Aharoni"/>
          <w:bCs/>
          <w:sz w:val="24"/>
          <w:szCs w:val="24"/>
          <w:lang w:val="es-MX"/>
        </w:rPr>
      </w:pPr>
    </w:p>
    <w:p w14:paraId="20ABF4A0" w14:textId="240A1B35" w:rsidR="0035254A" w:rsidRPr="00C1731D" w:rsidRDefault="0035254A" w:rsidP="0035254A">
      <w:pPr>
        <w:pStyle w:val="PlainText"/>
        <w:rPr>
          <w:rFonts w:ascii="Arial" w:hAnsi="Arial" w:cs="Aharoni"/>
          <w:bCs/>
          <w:sz w:val="24"/>
          <w:szCs w:val="24"/>
          <w:lang w:val="es-MX"/>
        </w:rPr>
      </w:pPr>
    </w:p>
    <w:p w14:paraId="32C2730E" w14:textId="77777777" w:rsidR="0035254A" w:rsidRPr="00C1731D" w:rsidRDefault="0035254A" w:rsidP="0035254A">
      <w:pPr>
        <w:pStyle w:val="PlainText"/>
        <w:rPr>
          <w:rFonts w:ascii="Arial" w:hAnsi="Arial" w:cs="Aharoni"/>
          <w:bCs/>
          <w:sz w:val="24"/>
          <w:szCs w:val="24"/>
          <w:lang w:val="es-MX"/>
        </w:rPr>
      </w:pPr>
    </w:p>
    <w:p w14:paraId="6271C035" w14:textId="40E79EB9" w:rsidR="00D327D2" w:rsidRPr="00C1731D" w:rsidRDefault="00D327D2" w:rsidP="00D327D2">
      <w:pPr>
        <w:pStyle w:val="PlainText"/>
        <w:rPr>
          <w:rFonts w:ascii="Arial" w:hAnsi="Arial" w:cs="Aharoni"/>
          <w:bCs/>
          <w:sz w:val="24"/>
          <w:szCs w:val="24"/>
          <w:lang w:val="es-MX"/>
        </w:rPr>
      </w:pPr>
    </w:p>
    <w:p w14:paraId="62BC4625" w14:textId="77777777" w:rsidR="00797FCC" w:rsidRPr="00C1731D" w:rsidRDefault="00797FCC" w:rsidP="00797FCC">
      <w:pPr>
        <w:ind w:left="360"/>
        <w:rPr>
          <w:rFonts w:ascii="Arial" w:hAnsi="Arial" w:cs="Arial"/>
          <w:sz w:val="24"/>
          <w:szCs w:val="24"/>
          <w:lang w:val="es-MX"/>
        </w:rPr>
      </w:pPr>
      <w:r w:rsidRPr="00C1731D">
        <w:rPr>
          <w:rFonts w:ascii="Arial" w:hAnsi="Arial" w:cs="Arial"/>
          <w:sz w:val="24"/>
          <w:szCs w:val="24"/>
          <w:lang w:val="es-MX"/>
        </w:rPr>
        <w:t>2) ¿Qué objetivo logrará con el premio de $500?</w:t>
      </w:r>
    </w:p>
    <w:p w14:paraId="40F58A13" w14:textId="1AA360BB" w:rsidR="007F5E7E" w:rsidRPr="00C1731D" w:rsidRDefault="007F5E7E" w:rsidP="007F5E7E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14:paraId="08C2B4FD" w14:textId="25128D45" w:rsidR="0035254A" w:rsidRPr="00C1731D" w:rsidRDefault="0035254A" w:rsidP="007F5E7E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14:paraId="53C26436" w14:textId="0B46BDBA" w:rsidR="0035254A" w:rsidRPr="00C1731D" w:rsidRDefault="0035254A" w:rsidP="007F5E7E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14:paraId="33E92D10" w14:textId="77777777" w:rsidR="0035254A" w:rsidRPr="00C1731D" w:rsidRDefault="0035254A" w:rsidP="007F5E7E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14:paraId="7FBE082B" w14:textId="384C5F98" w:rsidR="007F5E7E" w:rsidRPr="00C1731D" w:rsidRDefault="007F5E7E" w:rsidP="007F5E7E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14:paraId="73EB5407" w14:textId="61BA6BC7" w:rsidR="009777DF" w:rsidRDefault="009777DF" w:rsidP="009777DF">
      <w:pPr>
        <w:ind w:left="360"/>
        <w:rPr>
          <w:rFonts w:ascii="Arial" w:hAnsi="Arial" w:cs="Arial"/>
          <w:sz w:val="24"/>
          <w:szCs w:val="24"/>
          <w:lang w:val="es-MX"/>
        </w:rPr>
      </w:pPr>
      <w:r w:rsidRPr="00C1731D">
        <w:rPr>
          <w:rFonts w:ascii="Arial" w:hAnsi="Arial" w:cs="Arial"/>
          <w:sz w:val="24"/>
          <w:szCs w:val="24"/>
          <w:lang w:val="es-MX"/>
        </w:rPr>
        <w:t>3) ¿Cómo gastará el premio?</w:t>
      </w:r>
    </w:p>
    <w:p w14:paraId="47C59373" w14:textId="01B67AAC" w:rsidR="00CF53B0" w:rsidRDefault="00CF53B0" w:rsidP="009777DF">
      <w:pPr>
        <w:ind w:left="360"/>
        <w:rPr>
          <w:rFonts w:ascii="Arial" w:hAnsi="Arial" w:cs="Arial"/>
          <w:sz w:val="24"/>
          <w:szCs w:val="24"/>
          <w:lang w:val="es-MX"/>
        </w:rPr>
      </w:pPr>
    </w:p>
    <w:p w14:paraId="508CCE6F" w14:textId="77777777" w:rsidR="00CF53B0" w:rsidRPr="00C1731D" w:rsidRDefault="00CF53B0" w:rsidP="009777DF">
      <w:pPr>
        <w:ind w:left="360"/>
        <w:rPr>
          <w:rFonts w:ascii="Arial" w:hAnsi="Arial" w:cs="Arial"/>
          <w:sz w:val="24"/>
          <w:szCs w:val="24"/>
          <w:lang w:val="es-MX"/>
        </w:rPr>
      </w:pPr>
    </w:p>
    <w:p w14:paraId="4E5A8010" w14:textId="748353C2" w:rsidR="00282344" w:rsidRDefault="00282344" w:rsidP="008824E6">
      <w:pPr>
        <w:pStyle w:val="PlainText"/>
        <w:rPr>
          <w:rFonts w:ascii="Arial" w:hAnsi="Arial" w:cs="Arial"/>
          <w:sz w:val="28"/>
          <w:szCs w:val="28"/>
        </w:rPr>
      </w:pPr>
    </w:p>
    <w:p w14:paraId="731678C1" w14:textId="6BE5F23F" w:rsidR="009777DF" w:rsidRPr="00C1731D" w:rsidRDefault="009777DF" w:rsidP="009777DF">
      <w:pPr>
        <w:rPr>
          <w:rFonts w:ascii="Arial" w:hAnsi="Arial" w:cs="Arial"/>
          <w:sz w:val="24"/>
          <w:szCs w:val="24"/>
          <w:lang w:val="es-MX"/>
        </w:rPr>
      </w:pPr>
      <w:r w:rsidRPr="00C1731D">
        <w:rPr>
          <w:rFonts w:ascii="Arial" w:hAnsi="Arial" w:cs="Arial"/>
          <w:sz w:val="24"/>
          <w:szCs w:val="24"/>
          <w:lang w:val="es-MX"/>
        </w:rPr>
        <w:t xml:space="preserve">C. </w:t>
      </w:r>
      <w:r w:rsidRPr="00AB4735">
        <w:rPr>
          <w:rFonts w:ascii="Arial" w:hAnsi="Arial" w:cs="Arial"/>
          <w:sz w:val="28"/>
          <w:szCs w:val="28"/>
          <w:lang w:val="es-MX"/>
        </w:rPr>
        <w:t xml:space="preserve">Marque las casillas </w:t>
      </w:r>
      <w:r w:rsidRPr="00AB4735">
        <w:rPr>
          <w:rFonts w:ascii="Arial" w:eastAsia="Wingdings-Regular" w:hAnsi="Arial" w:cs="Arial"/>
          <w:sz w:val="28"/>
          <w:szCs w:val="28"/>
        </w:rPr>
        <w:sym w:font="Marlett" w:char="F061"/>
      </w:r>
      <w:r w:rsidRPr="00AB4735">
        <w:rPr>
          <w:rFonts w:ascii="Arial" w:hAnsi="Arial" w:cs="Arial"/>
          <w:sz w:val="28"/>
          <w:szCs w:val="28"/>
          <w:lang w:val="es-MX"/>
        </w:rPr>
        <w:t>a continuación para mostrar que está de acuerdo:</w:t>
      </w:r>
    </w:p>
    <w:p w14:paraId="4200D9F4" w14:textId="35B62CC0" w:rsidR="007F5E7E" w:rsidRPr="00C1731D" w:rsidRDefault="007F5E7E" w:rsidP="007F5E7E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14:paraId="506BE74E" w14:textId="398563A0" w:rsidR="009777DF" w:rsidRPr="00C1731D" w:rsidRDefault="009777DF" w:rsidP="009777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es-MX"/>
        </w:rPr>
      </w:pPr>
      <w:r w:rsidRPr="00C1731D">
        <w:rPr>
          <w:rFonts w:ascii="Arial" w:hAnsi="Arial" w:cs="Arial"/>
          <w:sz w:val="24"/>
          <w:szCs w:val="24"/>
          <w:lang w:val="es-MX"/>
        </w:rPr>
        <w:t>Responderé a los donantes de WILI participando en la evaluación y la publicidad. Acepto responder preguntas como: ¿Cómo gastó el dinero? ¿Qué aprendiste? ¿Cómo cambió tu vida? ¿Quién más se benefició de su experiencia de recibir un Premio WILI?</w:t>
      </w:r>
    </w:p>
    <w:p w14:paraId="3891E787" w14:textId="77777777" w:rsidR="009777DF" w:rsidRPr="00C1731D" w:rsidRDefault="009777DF" w:rsidP="009777DF">
      <w:pPr>
        <w:pStyle w:val="PlainText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14:paraId="33F99A47" w14:textId="09A05842" w:rsidR="005B3201" w:rsidRPr="00C1731D" w:rsidRDefault="005B3201" w:rsidP="007B096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es-MX"/>
        </w:rPr>
      </w:pPr>
      <w:r w:rsidRPr="00C1731D">
        <w:rPr>
          <w:rFonts w:ascii="Arial" w:hAnsi="Arial" w:cs="Arial"/>
          <w:sz w:val="24"/>
          <w:szCs w:val="24"/>
          <w:lang w:val="es-MX"/>
        </w:rPr>
        <w:t>Acepto ser contactado por un miembro de la Junta de WILI o un enlace designado.</w:t>
      </w:r>
    </w:p>
    <w:p w14:paraId="769EB08C" w14:textId="77777777" w:rsidR="005B3201" w:rsidRPr="005B3201" w:rsidRDefault="005B3201" w:rsidP="005B3201">
      <w:pPr>
        <w:pStyle w:val="ListParagraph"/>
        <w:rPr>
          <w:rFonts w:ascii="Arial" w:hAnsi="Arial" w:cs="Arial"/>
          <w:sz w:val="24"/>
          <w:szCs w:val="24"/>
        </w:rPr>
      </w:pPr>
    </w:p>
    <w:p w14:paraId="26B75915" w14:textId="77777777" w:rsidR="005B3201" w:rsidRPr="00C1731D" w:rsidRDefault="005B3201" w:rsidP="005B320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s-MX"/>
        </w:rPr>
      </w:pPr>
      <w:r w:rsidRPr="00C1731D">
        <w:rPr>
          <w:rFonts w:ascii="Arial" w:hAnsi="Arial" w:cs="Arial"/>
          <w:sz w:val="24"/>
          <w:szCs w:val="24"/>
          <w:lang w:val="es-MX"/>
        </w:rPr>
        <w:t>Entiendo que WILI no extiende cheques a destinatarios de premios individuales. Si me seleccionan para recibir un premio, extienda el cheque a nombre de la siguiente organización en mi nombre:</w:t>
      </w:r>
    </w:p>
    <w:p w14:paraId="326E4EBC" w14:textId="77777777" w:rsidR="00F4024E" w:rsidRPr="00C1731D" w:rsidRDefault="00F4024E" w:rsidP="005B112B">
      <w:pPr>
        <w:rPr>
          <w:rFonts w:ascii="Arial" w:hAnsi="Arial" w:cs="Arial"/>
          <w:sz w:val="24"/>
          <w:szCs w:val="24"/>
          <w:lang w:val="es-MX"/>
        </w:rPr>
      </w:pPr>
    </w:p>
    <w:p w14:paraId="71CF1BE9" w14:textId="38930C6B" w:rsidR="004A319E" w:rsidRPr="00CF53B0" w:rsidRDefault="004A319E" w:rsidP="004A319E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CF53B0">
        <w:rPr>
          <w:rFonts w:ascii="Arial" w:hAnsi="Arial" w:cs="Arial"/>
          <w:b/>
          <w:bCs/>
          <w:sz w:val="24"/>
          <w:szCs w:val="24"/>
          <w:lang w:val="es-MX"/>
        </w:rPr>
        <w:t xml:space="preserve">Nombre de la </w:t>
      </w:r>
      <w:r w:rsidR="00CF53B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CF53B0">
        <w:rPr>
          <w:rFonts w:ascii="Arial" w:hAnsi="Arial" w:cs="Arial"/>
          <w:b/>
          <w:bCs/>
          <w:sz w:val="24"/>
          <w:szCs w:val="24"/>
          <w:lang w:val="es-MX"/>
        </w:rPr>
        <w:t>rganización: _______________________________________________</w:t>
      </w:r>
    </w:p>
    <w:p w14:paraId="316E9B34" w14:textId="77777777" w:rsidR="004A319E" w:rsidRPr="00CF53B0" w:rsidRDefault="004A319E" w:rsidP="004A319E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6E233A1" w14:textId="7B44E08B" w:rsidR="004A319E" w:rsidRPr="00CF53B0" w:rsidRDefault="004A319E" w:rsidP="004A319E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CF53B0">
        <w:rPr>
          <w:rFonts w:ascii="Arial" w:hAnsi="Arial" w:cs="Arial"/>
          <w:b/>
          <w:bCs/>
          <w:sz w:val="24"/>
          <w:szCs w:val="24"/>
          <w:lang w:val="es-MX"/>
        </w:rPr>
        <w:t xml:space="preserve">&amp; Dirección de </w:t>
      </w:r>
      <w:proofErr w:type="spellStart"/>
      <w:r w:rsidRPr="00CF53B0">
        <w:rPr>
          <w:rFonts w:ascii="Arial" w:hAnsi="Arial" w:cs="Arial"/>
          <w:b/>
          <w:bCs/>
          <w:sz w:val="24"/>
          <w:szCs w:val="24"/>
          <w:lang w:val="es-MX"/>
        </w:rPr>
        <w:t>envio</w:t>
      </w:r>
      <w:proofErr w:type="spellEnd"/>
      <w:r w:rsidRPr="00CF53B0">
        <w:rPr>
          <w:rFonts w:ascii="Arial" w:hAnsi="Arial" w:cs="Arial"/>
          <w:b/>
          <w:bCs/>
          <w:sz w:val="24"/>
          <w:szCs w:val="24"/>
          <w:lang w:val="es-MX"/>
        </w:rPr>
        <w:t>: _______________________________________________</w:t>
      </w:r>
    </w:p>
    <w:sectPr w:rsidR="004A319E" w:rsidRPr="00CF53B0" w:rsidSect="005120B7">
      <w:headerReference w:type="default" r:id="rId8"/>
      <w:pgSz w:w="12240" w:h="15840"/>
      <w:pgMar w:top="720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47B4" w14:textId="77777777" w:rsidR="00CD3679" w:rsidRDefault="00CD3679" w:rsidP="005120B7">
      <w:r>
        <w:separator/>
      </w:r>
    </w:p>
  </w:endnote>
  <w:endnote w:type="continuationSeparator" w:id="0">
    <w:p w14:paraId="4554D647" w14:textId="77777777" w:rsidR="00CD3679" w:rsidRDefault="00CD3679" w:rsidP="0051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0525" w14:textId="77777777" w:rsidR="00CD3679" w:rsidRDefault="00CD3679" w:rsidP="005120B7">
      <w:r>
        <w:separator/>
      </w:r>
    </w:p>
  </w:footnote>
  <w:footnote w:type="continuationSeparator" w:id="0">
    <w:p w14:paraId="78AEFA8B" w14:textId="77777777" w:rsidR="00CD3679" w:rsidRDefault="00CD3679" w:rsidP="0051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760D" w14:textId="4682A856" w:rsidR="005120B7" w:rsidRDefault="00000000">
    <w:pPr>
      <w:pStyle w:val="Header"/>
      <w:tabs>
        <w:tab w:val="clear" w:pos="4680"/>
        <w:tab w:val="clear" w:pos="9360"/>
      </w:tabs>
      <w:jc w:val="right"/>
      <w:rPr>
        <w:color w:val="4F81BD" w:themeColor="accent1"/>
      </w:rPr>
    </w:pPr>
    <w:sdt>
      <w:sdtPr>
        <w:rPr>
          <w:color w:val="4F81BD" w:themeColor="accent1"/>
        </w:rPr>
        <w:alias w:val="Title"/>
        <w:tag w:val=""/>
        <w:id w:val="664756013"/>
        <w:placeholder>
          <w:docPart w:val="EE9D2860AD0B4AEB912B5A2A4171F2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175FD">
          <w:rPr>
            <w:color w:val="4F81BD" w:themeColor="accent1"/>
          </w:rPr>
          <w:t xml:space="preserve">Revised </w:t>
        </w:r>
        <w:r w:rsidR="005A54B7">
          <w:rPr>
            <w:color w:val="4F81BD" w:themeColor="accent1"/>
          </w:rPr>
          <w:t>10.3.22</w:t>
        </w:r>
      </w:sdtContent>
    </w:sdt>
    <w:r w:rsidR="005120B7">
      <w:rPr>
        <w:color w:val="4F81BD" w:themeColor="accent1"/>
      </w:rPr>
      <w:t xml:space="preserve"> </w:t>
    </w:r>
  </w:p>
  <w:p w14:paraId="06E3F136" w14:textId="77777777" w:rsidR="005120B7" w:rsidRDefault="00512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BF3"/>
    <w:multiLevelType w:val="hybridMultilevel"/>
    <w:tmpl w:val="12721F24"/>
    <w:lvl w:ilvl="0" w:tplc="D76E50DA">
      <w:start w:val="1"/>
      <w:numFmt w:val="upperLetter"/>
      <w:lvlText w:val="%1."/>
      <w:lvlJc w:val="left"/>
      <w:pPr>
        <w:ind w:left="720" w:hanging="360"/>
      </w:pPr>
      <w:rPr>
        <w:rFonts w:ascii="Arial" w:eastAsia="Wingdings-Regular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091B"/>
    <w:multiLevelType w:val="hybridMultilevel"/>
    <w:tmpl w:val="8AB0F98E"/>
    <w:lvl w:ilvl="0" w:tplc="553421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2D3C"/>
    <w:multiLevelType w:val="hybridMultilevel"/>
    <w:tmpl w:val="4192FFB2"/>
    <w:lvl w:ilvl="0" w:tplc="E55A3F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90BCF"/>
    <w:multiLevelType w:val="hybridMultilevel"/>
    <w:tmpl w:val="EA462270"/>
    <w:lvl w:ilvl="0" w:tplc="B65094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54CE"/>
    <w:multiLevelType w:val="hybridMultilevel"/>
    <w:tmpl w:val="392EF2F4"/>
    <w:lvl w:ilvl="0" w:tplc="3BA465A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716EB"/>
    <w:multiLevelType w:val="hybridMultilevel"/>
    <w:tmpl w:val="7E68FE76"/>
    <w:lvl w:ilvl="0" w:tplc="D76E50DA">
      <w:start w:val="1"/>
      <w:numFmt w:val="upperLetter"/>
      <w:lvlText w:val="%1."/>
      <w:lvlJc w:val="left"/>
      <w:pPr>
        <w:ind w:left="360" w:hanging="360"/>
      </w:pPr>
      <w:rPr>
        <w:rFonts w:ascii="Arial" w:eastAsia="Wingdings-Regular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048E9"/>
    <w:multiLevelType w:val="hybridMultilevel"/>
    <w:tmpl w:val="9760A1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D632C"/>
    <w:multiLevelType w:val="hybridMultilevel"/>
    <w:tmpl w:val="B1D0255E"/>
    <w:lvl w:ilvl="0" w:tplc="8C6EC96A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A6036E"/>
    <w:multiLevelType w:val="hybridMultilevel"/>
    <w:tmpl w:val="8DB62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96229"/>
    <w:multiLevelType w:val="hybridMultilevel"/>
    <w:tmpl w:val="2E5ABD64"/>
    <w:lvl w:ilvl="0" w:tplc="B65094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B0FD6"/>
    <w:multiLevelType w:val="hybridMultilevel"/>
    <w:tmpl w:val="CA8E2218"/>
    <w:lvl w:ilvl="0" w:tplc="8C6EC96A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5A3D55"/>
    <w:multiLevelType w:val="hybridMultilevel"/>
    <w:tmpl w:val="AA644210"/>
    <w:lvl w:ilvl="0" w:tplc="3BA465A8">
      <w:start w:val="1"/>
      <w:numFmt w:val="bullet"/>
      <w:lvlText w:val=""/>
      <w:lvlJc w:val="left"/>
      <w:pPr>
        <w:ind w:left="791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55BE277A"/>
    <w:multiLevelType w:val="hybridMultilevel"/>
    <w:tmpl w:val="D8E8D8C4"/>
    <w:lvl w:ilvl="0" w:tplc="B65094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C1E8F"/>
    <w:multiLevelType w:val="hybridMultilevel"/>
    <w:tmpl w:val="27B4A394"/>
    <w:lvl w:ilvl="0" w:tplc="E55A3F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563A3"/>
    <w:multiLevelType w:val="hybridMultilevel"/>
    <w:tmpl w:val="6590C3E2"/>
    <w:lvl w:ilvl="0" w:tplc="B65094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A3043"/>
    <w:multiLevelType w:val="hybridMultilevel"/>
    <w:tmpl w:val="815660DC"/>
    <w:lvl w:ilvl="0" w:tplc="E55A3F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455A8A"/>
    <w:multiLevelType w:val="hybridMultilevel"/>
    <w:tmpl w:val="30E40CF6"/>
    <w:lvl w:ilvl="0" w:tplc="3BA465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79574">
    <w:abstractNumId w:val="12"/>
  </w:num>
  <w:num w:numId="2" w16cid:durableId="952790166">
    <w:abstractNumId w:val="9"/>
  </w:num>
  <w:num w:numId="3" w16cid:durableId="340859913">
    <w:abstractNumId w:val="13"/>
  </w:num>
  <w:num w:numId="4" w16cid:durableId="2066483441">
    <w:abstractNumId w:val="10"/>
  </w:num>
  <w:num w:numId="5" w16cid:durableId="1389836659">
    <w:abstractNumId w:val="1"/>
  </w:num>
  <w:num w:numId="6" w16cid:durableId="948974217">
    <w:abstractNumId w:val="7"/>
  </w:num>
  <w:num w:numId="7" w16cid:durableId="430273324">
    <w:abstractNumId w:val="8"/>
  </w:num>
  <w:num w:numId="8" w16cid:durableId="904532743">
    <w:abstractNumId w:val="2"/>
  </w:num>
  <w:num w:numId="9" w16cid:durableId="1126705295">
    <w:abstractNumId w:val="15"/>
  </w:num>
  <w:num w:numId="10" w16cid:durableId="1704164961">
    <w:abstractNumId w:val="4"/>
  </w:num>
  <w:num w:numId="11" w16cid:durableId="393816149">
    <w:abstractNumId w:val="0"/>
  </w:num>
  <w:num w:numId="12" w16cid:durableId="1527399796">
    <w:abstractNumId w:val="5"/>
  </w:num>
  <w:num w:numId="13" w16cid:durableId="772675576">
    <w:abstractNumId w:val="6"/>
  </w:num>
  <w:num w:numId="14" w16cid:durableId="10687137">
    <w:abstractNumId w:val="14"/>
  </w:num>
  <w:num w:numId="15" w16cid:durableId="720517748">
    <w:abstractNumId w:val="3"/>
  </w:num>
  <w:num w:numId="16" w16cid:durableId="339506716">
    <w:abstractNumId w:val="11"/>
  </w:num>
  <w:num w:numId="17" w16cid:durableId="9527071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857"/>
    <w:rsid w:val="00022FBC"/>
    <w:rsid w:val="00026392"/>
    <w:rsid w:val="0003252C"/>
    <w:rsid w:val="000D44B7"/>
    <w:rsid w:val="00107B12"/>
    <w:rsid w:val="001134BF"/>
    <w:rsid w:val="00135444"/>
    <w:rsid w:val="00221BFA"/>
    <w:rsid w:val="00241049"/>
    <w:rsid w:val="00270513"/>
    <w:rsid w:val="00277615"/>
    <w:rsid w:val="00282344"/>
    <w:rsid w:val="002C37D5"/>
    <w:rsid w:val="002F233B"/>
    <w:rsid w:val="003043B3"/>
    <w:rsid w:val="00312446"/>
    <w:rsid w:val="00351B23"/>
    <w:rsid w:val="0035254A"/>
    <w:rsid w:val="003954D9"/>
    <w:rsid w:val="003A2C4C"/>
    <w:rsid w:val="003F2B0A"/>
    <w:rsid w:val="004A319E"/>
    <w:rsid w:val="004B1E89"/>
    <w:rsid w:val="004C7551"/>
    <w:rsid w:val="005120B7"/>
    <w:rsid w:val="00532AE5"/>
    <w:rsid w:val="00574458"/>
    <w:rsid w:val="0058590E"/>
    <w:rsid w:val="005A54B7"/>
    <w:rsid w:val="005B3201"/>
    <w:rsid w:val="00635EBD"/>
    <w:rsid w:val="0066007D"/>
    <w:rsid w:val="0066738A"/>
    <w:rsid w:val="00753CAE"/>
    <w:rsid w:val="00787D20"/>
    <w:rsid w:val="00797FCC"/>
    <w:rsid w:val="007A50C3"/>
    <w:rsid w:val="007B096F"/>
    <w:rsid w:val="007E0589"/>
    <w:rsid w:val="007E5B03"/>
    <w:rsid w:val="007F5E7E"/>
    <w:rsid w:val="00811697"/>
    <w:rsid w:val="00822997"/>
    <w:rsid w:val="00876809"/>
    <w:rsid w:val="008824E6"/>
    <w:rsid w:val="00910952"/>
    <w:rsid w:val="009777DF"/>
    <w:rsid w:val="00A108EE"/>
    <w:rsid w:val="00A306E2"/>
    <w:rsid w:val="00AB05B8"/>
    <w:rsid w:val="00AB4735"/>
    <w:rsid w:val="00B60056"/>
    <w:rsid w:val="00BE793A"/>
    <w:rsid w:val="00C1731D"/>
    <w:rsid w:val="00C175FD"/>
    <w:rsid w:val="00C4419C"/>
    <w:rsid w:val="00C44DB3"/>
    <w:rsid w:val="00C70B26"/>
    <w:rsid w:val="00C76CB0"/>
    <w:rsid w:val="00CD3679"/>
    <w:rsid w:val="00CF53B0"/>
    <w:rsid w:val="00D327D2"/>
    <w:rsid w:val="00D54857"/>
    <w:rsid w:val="00D77937"/>
    <w:rsid w:val="00E10DC7"/>
    <w:rsid w:val="00E457C6"/>
    <w:rsid w:val="00E51DA8"/>
    <w:rsid w:val="00E54601"/>
    <w:rsid w:val="00E65C15"/>
    <w:rsid w:val="00E97C49"/>
    <w:rsid w:val="00EE21C1"/>
    <w:rsid w:val="00F02917"/>
    <w:rsid w:val="00F4024E"/>
    <w:rsid w:val="00F66DE2"/>
    <w:rsid w:val="00F920B1"/>
    <w:rsid w:val="00F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3FE4E"/>
  <w15:docId w15:val="{7F9A929E-B0A2-4B06-88FA-C87788A4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85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48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85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67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B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2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B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7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93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937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58590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9D2860AD0B4AEB912B5A2A4171F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101E-D15A-4796-A35A-D77CDDC995EC}"/>
      </w:docPartPr>
      <w:docPartBody>
        <w:p w:rsidR="0042406F" w:rsidRDefault="00057044" w:rsidP="00057044">
          <w:pPr>
            <w:pStyle w:val="EE9D2860AD0B4AEB912B5A2A4171F283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44"/>
    <w:rsid w:val="00057044"/>
    <w:rsid w:val="0042406F"/>
    <w:rsid w:val="005D7269"/>
    <w:rsid w:val="005D76C4"/>
    <w:rsid w:val="00873007"/>
    <w:rsid w:val="00AC2A48"/>
    <w:rsid w:val="00AE36B7"/>
    <w:rsid w:val="00BC0CE8"/>
    <w:rsid w:val="00CA394D"/>
    <w:rsid w:val="00D71C0E"/>
    <w:rsid w:val="00E94947"/>
    <w:rsid w:val="00F20E01"/>
    <w:rsid w:val="00F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9D2860AD0B4AEB912B5A2A4171F283">
    <w:name w:val="EE9D2860AD0B4AEB912B5A2A4171F283"/>
    <w:rsid w:val="00057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233</Words>
  <Characters>1294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3.23.22</vt:lpstr>
    </vt:vector>
  </TitlesOfParts>
  <Company>The University of Arizona</Company>
  <LinksUpToDate>false</LinksUpToDate>
  <CharactersWithSpaces>1506</CharactersWithSpaces>
  <SharedDoc>false</SharedDoc>
  <HLinks>
    <vt:vector size="6" baseType="variant">
      <vt:variant>
        <vt:i4>3932287</vt:i4>
      </vt:variant>
      <vt:variant>
        <vt:i4>0</vt:i4>
      </vt:variant>
      <vt:variant>
        <vt:i4>0</vt:i4>
      </vt:variant>
      <vt:variant>
        <vt:i4>5</vt:i4>
      </vt:variant>
      <vt:variant>
        <vt:lpwstr>mailto:camarino@yahoo.com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10.3.22</dc:title>
  <dc:creator>CAM</dc:creator>
  <cp:lastModifiedBy>Catherine Marshall</cp:lastModifiedBy>
  <cp:revision>13</cp:revision>
  <dcterms:created xsi:type="dcterms:W3CDTF">2022-10-24T13:40:00Z</dcterms:created>
  <dcterms:modified xsi:type="dcterms:W3CDTF">2022-12-19T17:25:00Z</dcterms:modified>
</cp:coreProperties>
</file>